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622" w:rsidRPr="00F50AA1" w:rsidRDefault="00927622" w:rsidP="005C645E">
      <w:pPr>
        <w:jc w:val="both"/>
        <w:rPr>
          <w:b/>
          <w:bCs/>
        </w:rPr>
      </w:pPr>
      <w:r w:rsidRPr="00F50AA1">
        <w:rPr>
          <w:b/>
          <w:bCs/>
        </w:rPr>
        <w:t xml:space="preserve">DİLGEŞ BATMAN-İDRİS SEZGİN YOLDAŞIN ANISINA </w:t>
      </w:r>
    </w:p>
    <w:p w:rsidR="00927622" w:rsidRPr="00F50AA1" w:rsidRDefault="00927622" w:rsidP="005C645E">
      <w:pPr>
        <w:jc w:val="both"/>
        <w:rPr>
          <w:b/>
          <w:bCs/>
        </w:rPr>
      </w:pPr>
    </w:p>
    <w:p w:rsidR="00927622" w:rsidRPr="00F50AA1" w:rsidRDefault="00927622" w:rsidP="005C645E">
      <w:pPr>
        <w:jc w:val="both"/>
        <w:rPr>
          <w:b/>
          <w:bCs/>
        </w:rPr>
      </w:pPr>
      <w:r w:rsidRPr="00F50AA1">
        <w:rPr>
          <w:b/>
          <w:bCs/>
        </w:rPr>
        <w:t xml:space="preserve">İNSANIN İÇİNİ ISITAN GENÇ </w:t>
      </w:r>
    </w:p>
    <w:p w:rsidR="00927622" w:rsidRDefault="00927622" w:rsidP="005C645E">
      <w:pPr>
        <w:jc w:val="both"/>
      </w:pPr>
    </w:p>
    <w:p w:rsidR="00927622" w:rsidRPr="005C645E" w:rsidRDefault="00927622" w:rsidP="005C645E">
      <w:pPr>
        <w:pStyle w:val="AralkYok"/>
        <w:jc w:val="both"/>
        <w:rPr>
          <w:b/>
          <w:bCs/>
          <w:i/>
          <w:iCs/>
        </w:rPr>
      </w:pPr>
      <w:r w:rsidRPr="005C645E">
        <w:rPr>
          <w:b/>
          <w:bCs/>
          <w:i/>
          <w:iCs/>
        </w:rPr>
        <w:t xml:space="preserve">KOD ADI: DİLGEŞ BATMAN SARİBİ </w:t>
      </w:r>
    </w:p>
    <w:p w:rsidR="00927622" w:rsidRPr="005C645E" w:rsidRDefault="00927622" w:rsidP="005C645E">
      <w:pPr>
        <w:pStyle w:val="AralkYok"/>
        <w:jc w:val="both"/>
        <w:rPr>
          <w:b/>
          <w:bCs/>
          <w:i/>
          <w:iCs/>
        </w:rPr>
      </w:pPr>
      <w:r w:rsidRPr="005C645E">
        <w:rPr>
          <w:b/>
          <w:bCs/>
          <w:i/>
          <w:iCs/>
        </w:rPr>
        <w:t xml:space="preserve">ADI SOYADI: İDRİS SEZGİN </w:t>
      </w:r>
    </w:p>
    <w:p w:rsidR="00927622" w:rsidRPr="005C645E" w:rsidRDefault="00927622" w:rsidP="005C645E">
      <w:pPr>
        <w:pStyle w:val="AralkYok"/>
        <w:jc w:val="both"/>
        <w:rPr>
          <w:b/>
          <w:bCs/>
          <w:i/>
          <w:iCs/>
        </w:rPr>
      </w:pPr>
      <w:r w:rsidRPr="005C645E">
        <w:rPr>
          <w:b/>
          <w:bCs/>
          <w:i/>
          <w:iCs/>
        </w:rPr>
        <w:t xml:space="preserve">DOĞUM TARİHİ VE YERİ: 1984 BATMAN </w:t>
      </w:r>
    </w:p>
    <w:p w:rsidR="00927622" w:rsidRPr="005C645E" w:rsidRDefault="00927622" w:rsidP="005C645E">
      <w:pPr>
        <w:pStyle w:val="AralkYok"/>
        <w:jc w:val="both"/>
        <w:rPr>
          <w:b/>
          <w:bCs/>
          <w:i/>
          <w:iCs/>
        </w:rPr>
      </w:pPr>
      <w:r w:rsidRPr="005C645E">
        <w:rPr>
          <w:b/>
          <w:bCs/>
          <w:i/>
          <w:iCs/>
        </w:rPr>
        <w:t xml:space="preserve">ANA ADI: AYŞAN </w:t>
      </w:r>
    </w:p>
    <w:p w:rsidR="00927622" w:rsidRPr="005C645E" w:rsidRDefault="00927622" w:rsidP="005C645E">
      <w:pPr>
        <w:pStyle w:val="AralkYok"/>
        <w:jc w:val="both"/>
        <w:rPr>
          <w:b/>
          <w:bCs/>
          <w:i/>
          <w:iCs/>
        </w:rPr>
      </w:pPr>
      <w:r w:rsidRPr="005C645E">
        <w:rPr>
          <w:b/>
          <w:bCs/>
          <w:i/>
          <w:iCs/>
        </w:rPr>
        <w:t xml:space="preserve">BABA ADI: ABBAS </w:t>
      </w:r>
    </w:p>
    <w:p w:rsidR="00927622" w:rsidRPr="005C645E" w:rsidRDefault="00927622" w:rsidP="005C645E">
      <w:pPr>
        <w:pStyle w:val="AralkYok"/>
        <w:jc w:val="both"/>
        <w:rPr>
          <w:b/>
          <w:bCs/>
          <w:i/>
          <w:iCs/>
        </w:rPr>
      </w:pPr>
      <w:r w:rsidRPr="005C645E">
        <w:rPr>
          <w:b/>
          <w:bCs/>
          <w:i/>
          <w:iCs/>
        </w:rPr>
        <w:t>KATILIM TARİHİ VE YERİ: 200</w:t>
      </w:r>
      <w:r>
        <w:rPr>
          <w:b/>
          <w:bCs/>
          <w:i/>
          <w:iCs/>
        </w:rPr>
        <w:t>0</w:t>
      </w:r>
      <w:r w:rsidRPr="005C645E">
        <w:rPr>
          <w:b/>
          <w:bCs/>
          <w:i/>
          <w:iCs/>
        </w:rPr>
        <w:t xml:space="preserve"> BATMAN </w:t>
      </w:r>
    </w:p>
    <w:p w:rsidR="00927622" w:rsidRPr="005C645E" w:rsidRDefault="00927622" w:rsidP="005C645E">
      <w:pPr>
        <w:pStyle w:val="AralkYok"/>
        <w:jc w:val="both"/>
        <w:rPr>
          <w:b/>
          <w:bCs/>
          <w:i/>
          <w:iCs/>
        </w:rPr>
      </w:pPr>
      <w:r w:rsidRPr="005C645E">
        <w:rPr>
          <w:b/>
          <w:bCs/>
          <w:i/>
          <w:iCs/>
        </w:rPr>
        <w:t xml:space="preserve">KALDIĞI ALANLAR: KANDİL, BOTAN, XAKURKE, </w:t>
      </w:r>
      <w:r>
        <w:rPr>
          <w:b/>
          <w:bCs/>
          <w:i/>
          <w:iCs/>
        </w:rPr>
        <w:t xml:space="preserve">Mazlum Doğan Kadro Okulu, </w:t>
      </w:r>
      <w:r w:rsidRPr="005C645E">
        <w:rPr>
          <w:b/>
          <w:bCs/>
          <w:i/>
          <w:iCs/>
        </w:rPr>
        <w:t xml:space="preserve">ZAGROS </w:t>
      </w:r>
    </w:p>
    <w:p w:rsidR="00927622" w:rsidRPr="005C645E" w:rsidRDefault="00927622" w:rsidP="005C645E">
      <w:pPr>
        <w:pStyle w:val="AralkYok"/>
        <w:jc w:val="both"/>
        <w:rPr>
          <w:b/>
          <w:bCs/>
          <w:i/>
          <w:iCs/>
        </w:rPr>
      </w:pPr>
      <w:r w:rsidRPr="005C645E">
        <w:rPr>
          <w:b/>
          <w:bCs/>
          <w:i/>
          <w:iCs/>
        </w:rPr>
        <w:t xml:space="preserve">ALDIĞI GÖREVLER: BÖLÜK KOMUTANI </w:t>
      </w:r>
    </w:p>
    <w:p w:rsidR="00927622" w:rsidRPr="005C645E" w:rsidRDefault="00927622" w:rsidP="005C645E">
      <w:pPr>
        <w:jc w:val="both"/>
        <w:rPr>
          <w:b/>
          <w:bCs/>
          <w:i/>
          <w:iCs/>
        </w:rPr>
      </w:pPr>
      <w:r w:rsidRPr="005C645E">
        <w:rPr>
          <w:b/>
          <w:bCs/>
          <w:i/>
          <w:iCs/>
        </w:rPr>
        <w:t xml:space="preserve">ŞAHADET TARİHİ VE YERİ: 5 TEMMUZ 2010 BEDEWE EYLEMİ ZAGROS </w:t>
      </w:r>
    </w:p>
    <w:p w:rsidR="00927622" w:rsidRDefault="00927622" w:rsidP="005C645E">
      <w:pPr>
        <w:jc w:val="both"/>
      </w:pPr>
    </w:p>
    <w:p w:rsidR="00927622" w:rsidRDefault="00927622" w:rsidP="005C645E">
      <w:pPr>
        <w:jc w:val="both"/>
      </w:pPr>
      <w:r>
        <w:t xml:space="preserve">HPG </w:t>
      </w:r>
      <w:proofErr w:type="spellStart"/>
      <w:r>
        <w:t>Anakarargah</w:t>
      </w:r>
      <w:proofErr w:type="spellEnd"/>
      <w:r>
        <w:t xml:space="preserve"> Komutanlığının </w:t>
      </w:r>
      <w:r w:rsidR="00114FB5">
        <w:t xml:space="preserve">Eyleme </w:t>
      </w:r>
      <w:r>
        <w:t xml:space="preserve">ilişkin yaptığı açıklama: </w:t>
      </w:r>
    </w:p>
    <w:p w:rsidR="00927622" w:rsidRDefault="00927622" w:rsidP="005C645E">
      <w:pPr>
        <w:jc w:val="both"/>
      </w:pPr>
      <w:r>
        <w:t xml:space="preserve">“5 Temmuz günü </w:t>
      </w:r>
      <w:proofErr w:type="spellStart"/>
      <w:r>
        <w:t>Hakkari’inin</w:t>
      </w:r>
      <w:proofErr w:type="spellEnd"/>
      <w:r>
        <w:t xml:space="preserve"> Şemdinli ilçesine bağlı </w:t>
      </w:r>
      <w:proofErr w:type="spellStart"/>
      <w:r>
        <w:t>Bedewe</w:t>
      </w:r>
      <w:proofErr w:type="spellEnd"/>
      <w:r>
        <w:t xml:space="preserve"> Tepesine yönelik olarak gerillalarımız tarafından bir eylem gerçekleştirilmiştir. Gerçekleştirilen eylem sonucunda tepede bulunan çok </w:t>
      </w:r>
      <w:proofErr w:type="gramStart"/>
      <w:r>
        <w:t>sayıda</w:t>
      </w:r>
      <w:proofErr w:type="gramEnd"/>
      <w:r>
        <w:t xml:space="preserve"> düşman mevzisi gerillalarımız tarafından ele geçirilmiş, 18 düşman askeri ise öldürülmüştür. Gerçekleştirilen bu eylemde TC ordusuna ait 1 adet BKC tipi otomatik silah, 5 adet G3 tipi ferdi silah ve 1 adet termal kameraya gerillalarımız tarafından el konulmuştur. Eylemden sonra TC ordusu tarafından yoğun teknik kullanarak alana bombardıman yapılmıştır. Yaşanan çatışmalarda ve düşmanın yoğun saldırıları sonucunda netleştirebilen Artım, Esra, </w:t>
      </w:r>
      <w:proofErr w:type="spellStart"/>
      <w:r>
        <w:t>Avaşin</w:t>
      </w:r>
      <w:proofErr w:type="spellEnd"/>
      <w:r>
        <w:t xml:space="preserve">, </w:t>
      </w:r>
      <w:proofErr w:type="spellStart"/>
      <w:r>
        <w:t>Dilgeş</w:t>
      </w:r>
      <w:proofErr w:type="spellEnd"/>
      <w:r>
        <w:t xml:space="preserve">, </w:t>
      </w:r>
      <w:proofErr w:type="spellStart"/>
      <w:r>
        <w:t>Ronahi</w:t>
      </w:r>
      <w:proofErr w:type="spellEnd"/>
      <w:r>
        <w:t xml:space="preserve">, </w:t>
      </w:r>
      <w:proofErr w:type="spellStart"/>
      <w:r>
        <w:t>Başur</w:t>
      </w:r>
      <w:proofErr w:type="spellEnd"/>
      <w:r>
        <w:t xml:space="preserve">, </w:t>
      </w:r>
      <w:proofErr w:type="spellStart"/>
      <w:r>
        <w:t>Beritan</w:t>
      </w:r>
      <w:proofErr w:type="spellEnd"/>
      <w:r>
        <w:t xml:space="preserve">, </w:t>
      </w:r>
      <w:proofErr w:type="spellStart"/>
      <w:r>
        <w:t>Dilocan</w:t>
      </w:r>
      <w:proofErr w:type="spellEnd"/>
      <w:r>
        <w:t xml:space="preserve">, Erdal, </w:t>
      </w:r>
      <w:proofErr w:type="spellStart"/>
      <w:r>
        <w:t>Melsa</w:t>
      </w:r>
      <w:proofErr w:type="spellEnd"/>
      <w:r>
        <w:t xml:space="preserve">, Murat, </w:t>
      </w:r>
      <w:proofErr w:type="spellStart"/>
      <w:r>
        <w:t>Ronahi</w:t>
      </w:r>
      <w:proofErr w:type="spellEnd"/>
      <w:r>
        <w:t xml:space="preserve"> ve </w:t>
      </w:r>
      <w:proofErr w:type="spellStart"/>
      <w:r>
        <w:t>Tekoşer</w:t>
      </w:r>
      <w:proofErr w:type="spellEnd"/>
      <w:r>
        <w:t xml:space="preserve"> arkadaşlarımız kahramanca savaşarak şahadete ulaşmışlardır.” </w:t>
      </w:r>
    </w:p>
    <w:p w:rsidR="00927622" w:rsidRDefault="00927622" w:rsidP="005C645E">
      <w:pPr>
        <w:jc w:val="both"/>
      </w:pPr>
      <w:r>
        <w:t xml:space="preserve">HPG </w:t>
      </w:r>
      <w:proofErr w:type="spellStart"/>
      <w:r>
        <w:t>Anakarargah</w:t>
      </w:r>
      <w:proofErr w:type="spellEnd"/>
      <w:r>
        <w:t xml:space="preserve"> komutanlığının </w:t>
      </w:r>
      <w:proofErr w:type="spellStart"/>
      <w:r>
        <w:t>Dilgeş</w:t>
      </w:r>
      <w:proofErr w:type="spellEnd"/>
      <w:r>
        <w:t xml:space="preserve"> Batman yoldaşa dönük yaptığı açıklamadır: </w:t>
      </w:r>
    </w:p>
    <w:p w:rsidR="00927622" w:rsidRDefault="00927622" w:rsidP="005C645E">
      <w:pPr>
        <w:jc w:val="both"/>
      </w:pPr>
      <w:r>
        <w:t>“</w:t>
      </w:r>
      <w:r w:rsidRPr="00270D91">
        <w:t xml:space="preserve">1984 yılında Batman’da doğan </w:t>
      </w:r>
      <w:proofErr w:type="spellStart"/>
      <w:r w:rsidRPr="00270D91">
        <w:t>Dilgeş</w:t>
      </w:r>
      <w:proofErr w:type="spellEnd"/>
      <w:r w:rsidRPr="00270D91">
        <w:t xml:space="preserve"> yoldaş, 9 çocuklu yurtsever bir ailede büyür. Özgürlük Mücadelesinin Kürt toplumu üzerinde yarattığı büyük etki ve Kürt toplumunu başı dik, onurlu ve bilinçli bir toplum haline getiren büyük çaba, emek ve yaratılan değerler karşısında kendini borçlu hisseder. Bu duygular ve bilinç uyanışıyla gerilla saflarına gelme kararı veren </w:t>
      </w:r>
      <w:proofErr w:type="spellStart"/>
      <w:r w:rsidRPr="00270D91">
        <w:t>Dilgeş</w:t>
      </w:r>
      <w:proofErr w:type="spellEnd"/>
      <w:r w:rsidRPr="00270D91">
        <w:t xml:space="preserve"> yoldaş 2000 yılında aktif olarak devrimci mücadeleye katılır. Güney sahalarındaki eğitim ve pratik çalışmalara katılan </w:t>
      </w:r>
      <w:proofErr w:type="spellStart"/>
      <w:r w:rsidRPr="00270D91">
        <w:t>Dilgeş</w:t>
      </w:r>
      <w:proofErr w:type="spellEnd"/>
      <w:r w:rsidRPr="00270D91">
        <w:t xml:space="preserve"> yoldaş, profesyonel gerillacılık ve askeri konulardaki yoğunlaşmalarını derinleştirdi ve bazı </w:t>
      </w:r>
      <w:proofErr w:type="gramStart"/>
      <w:r w:rsidRPr="00270D91">
        <w:t>branşlarda</w:t>
      </w:r>
      <w:proofErr w:type="gramEnd"/>
      <w:r w:rsidRPr="00270D91">
        <w:t xml:space="preserve"> kendini eğitti. Bir süre örgüt yönetimimizin yanında da kalarak örgütsel işleyiş konularında kendini yetkinleştirdi. </w:t>
      </w:r>
      <w:proofErr w:type="spellStart"/>
      <w:r w:rsidRPr="00270D91">
        <w:t>Zagros</w:t>
      </w:r>
      <w:proofErr w:type="spellEnd"/>
      <w:r w:rsidRPr="00270D91">
        <w:t xml:space="preserve"> sahasında Bölük komutanı olarak görev yürüten </w:t>
      </w:r>
      <w:proofErr w:type="spellStart"/>
      <w:r w:rsidRPr="00270D91">
        <w:t>Dilgeş</w:t>
      </w:r>
      <w:proofErr w:type="spellEnd"/>
      <w:r w:rsidRPr="00270D91">
        <w:t xml:space="preserve"> yoldaş, katıldığı eylemde yoldaşlarıyla birlikte büyük bir </w:t>
      </w:r>
      <w:proofErr w:type="gramStart"/>
      <w:r w:rsidRPr="00270D91">
        <w:t>fedakarlık</w:t>
      </w:r>
      <w:proofErr w:type="gramEnd"/>
      <w:r w:rsidRPr="00270D91">
        <w:t xml:space="preserve"> örneği göstererek şehitler kervanına katıldı.</w:t>
      </w:r>
      <w:r>
        <w:t xml:space="preserve">” </w:t>
      </w:r>
    </w:p>
    <w:p w:rsidR="00927622" w:rsidRDefault="00927622" w:rsidP="005C645E">
      <w:pPr>
        <w:jc w:val="both"/>
      </w:pPr>
      <w:proofErr w:type="spellStart"/>
      <w:r>
        <w:t>Dilgeş</w:t>
      </w:r>
      <w:proofErr w:type="spellEnd"/>
      <w:r>
        <w:t xml:space="preserve"> Batman olarak tanıdığım genç arkadaşa </w:t>
      </w:r>
      <w:proofErr w:type="spellStart"/>
      <w:r>
        <w:t>Anakarargah</w:t>
      </w:r>
      <w:proofErr w:type="spellEnd"/>
      <w:r>
        <w:t xml:space="preserve"> Komutanlığı kısa bir özgeçmişini vermiş. Biz ise onunla yaşayanlar elbette daha fazla söyleyeceklerimiz olmalıdır. Hele </w:t>
      </w:r>
      <w:proofErr w:type="spellStart"/>
      <w:r>
        <w:t>hele</w:t>
      </w:r>
      <w:proofErr w:type="spellEnd"/>
      <w:r>
        <w:t xml:space="preserve"> sizin elinizde bir genç ise bu sorumluluk daha fazla insanın omuzlarına biner. </w:t>
      </w:r>
    </w:p>
    <w:p w:rsidR="00927622" w:rsidRDefault="00927622" w:rsidP="005C645E">
      <w:pPr>
        <w:jc w:val="both"/>
      </w:pPr>
      <w:proofErr w:type="spellStart"/>
      <w:r>
        <w:lastRenderedPageBreak/>
        <w:t>Dilgeş</w:t>
      </w:r>
      <w:proofErr w:type="spellEnd"/>
      <w:r>
        <w:t xml:space="preserve"> yoldaşı ben 2002 yılında Kandil alanında tanımıştım. O tanışmadan sonra da yıllarca hep yakınında durdum. Hep gözlemledim. İzledim. Ve şahadetine kadar da bu ilgim devam etmiştir. </w:t>
      </w:r>
    </w:p>
    <w:p w:rsidR="00927622" w:rsidRDefault="00927622" w:rsidP="005C645E">
      <w:pPr>
        <w:jc w:val="both"/>
      </w:pPr>
      <w:proofErr w:type="spellStart"/>
      <w:r>
        <w:t>Dilgeş</w:t>
      </w:r>
      <w:proofErr w:type="spellEnd"/>
      <w:r>
        <w:t xml:space="preserve"> yoldaşı o yıllarda Taburumuzun en gençlerindendi. Dikkati canlılığıyla üzerine çekerdi. Diğer başka dikkat edici bir özeliği güleçliliğiydi. Tuhaf gelebilir ama </w:t>
      </w:r>
      <w:proofErr w:type="spellStart"/>
      <w:r>
        <w:t>Dilgeş</w:t>
      </w:r>
      <w:proofErr w:type="spellEnd"/>
      <w:r>
        <w:t xml:space="preserve"> yoldaşın yüzüne tebessümler konduğunda gözleri öyle güzel bir parlardı. Hani diyorlar ya gözlerinin içi gülerdi. O gülüşe ve o gözlere ben olduğum olası hep hayrandım. </w:t>
      </w:r>
    </w:p>
    <w:p w:rsidR="00927622" w:rsidRDefault="00927622" w:rsidP="005C645E">
      <w:pPr>
        <w:jc w:val="both"/>
      </w:pPr>
      <w:r>
        <w:t xml:space="preserve">Çalışkandı hem de çok fazla. Bir gün </w:t>
      </w:r>
      <w:proofErr w:type="spellStart"/>
      <w:r>
        <w:t>Dilgeş</w:t>
      </w:r>
      <w:proofErr w:type="spellEnd"/>
      <w:r>
        <w:t xml:space="preserve"> yoldaşın genç olmasına rağmen “yoruldum” dediğini kendim onun bir komutanı olarak duymamış ve işitmemiştim. “Atom Karınca” diyorlar ancak bana göre </w:t>
      </w:r>
      <w:proofErr w:type="spellStart"/>
      <w:r>
        <w:t>Dilgeş</w:t>
      </w:r>
      <w:proofErr w:type="spellEnd"/>
      <w:r>
        <w:t xml:space="preserve"> yoldaş tüm Atom Karıncalara on çekerdi. Öyle emekle yoğrulmuştu. Özveri diye tanıdığımız kavram en çokta herhalde onun için geçerliydi. </w:t>
      </w:r>
    </w:p>
    <w:p w:rsidR="00927622" w:rsidRDefault="00927622" w:rsidP="005C645E">
      <w:pPr>
        <w:jc w:val="both"/>
      </w:pPr>
      <w:proofErr w:type="spellStart"/>
      <w:r>
        <w:t>Dilgeş</w:t>
      </w:r>
      <w:proofErr w:type="spellEnd"/>
      <w:r>
        <w:t xml:space="preserve"> yoldaş çok güzel bir gençti. Sadece dinleyen değildi. O zaman bir genç olarak fazla dinlerdi. Ama düşündükleri olduğunda gelip seninle paylaşırdı. Söylerdi. Genç olmasına rağmen okumayı da çok ertelemezdi. Özcesi güzel bir genç olarak insan onu çok severdi. Kendim taburda ayrılıp geri döndüğümde hep gözlerim onu arardı. Çoğu zaman aramalarım uzun sürmezdi çünkü o güzel genç bunu bilmiş olmalıdır ki tabura döndüğümde o bir şekilde yanımda beliriverirdi. </w:t>
      </w:r>
    </w:p>
    <w:p w:rsidR="00927622" w:rsidRDefault="00927622" w:rsidP="005C645E">
      <w:pPr>
        <w:jc w:val="both"/>
      </w:pPr>
      <w:r>
        <w:t xml:space="preserve">Evet, güzel bir genç ve dediğim gibi güleç ve gözleri tüm dünyaya gülüş saçacak kadar güzel. Taburdan sonra da birlikte kaldıklarımız oldu. Önce </w:t>
      </w:r>
      <w:proofErr w:type="spellStart"/>
      <w:r>
        <w:t>Botan’a</w:t>
      </w:r>
      <w:proofErr w:type="spellEnd"/>
      <w:r>
        <w:t xml:space="preserve"> bir gidişi oldu. Sonra bir ara </w:t>
      </w:r>
      <w:proofErr w:type="spellStart"/>
      <w:r>
        <w:t>Xakurke</w:t>
      </w:r>
      <w:proofErr w:type="spellEnd"/>
      <w:r>
        <w:t xml:space="preserve"> alanındadır. İdare denilen bir çalışma vardı. Orada takım komutanıydı. Yani gencimiz hızla komutanlaşmıştı. Yıl 2005 olmalıydı. Belki yanlışta olabilir ama o yıllarda takım komutanı olmuştu. Söylediğim yerde değil takım komutanlığı tabur komutanları bile dayanamazlardı. Çok geliş ve gidişlerin olduğu, sivillerin gelip gittiği birde birçok hır </w:t>
      </w:r>
      <w:proofErr w:type="gramStart"/>
      <w:r>
        <w:t>cır</w:t>
      </w:r>
      <w:proofErr w:type="gramEnd"/>
      <w:r>
        <w:t xml:space="preserve"> vuku bulduğu bir yer. İşte öyle bir yerde o takım komutanıydı. Böyle yerlerde örgütsel yetenek çok fazla istenir. Örgütsel </w:t>
      </w:r>
      <w:proofErr w:type="gramStart"/>
      <w:r>
        <w:t>hakimiyet</w:t>
      </w:r>
      <w:proofErr w:type="gramEnd"/>
      <w:r>
        <w:t xml:space="preserve"> olmazsa erkenden zorlanmalar yaşanır. Ama o anlının akıyla kendi emeğiyle iyi bir pratik sergilemişti. </w:t>
      </w:r>
    </w:p>
    <w:p w:rsidR="00927622" w:rsidRDefault="00927622" w:rsidP="005C645E">
      <w:pPr>
        <w:jc w:val="both"/>
      </w:pPr>
      <w:r>
        <w:t xml:space="preserve">Ve </w:t>
      </w:r>
      <w:proofErr w:type="spellStart"/>
      <w:r>
        <w:t>Dilgeş</w:t>
      </w:r>
      <w:proofErr w:type="spellEnd"/>
      <w:r>
        <w:t xml:space="preserve"> yoldaş nereye gitmişse her zaman erkenden pratik ve örgütsel çalışmalara </w:t>
      </w:r>
      <w:proofErr w:type="gramStart"/>
      <w:r>
        <w:t>hakimiyeti</w:t>
      </w:r>
      <w:proofErr w:type="gramEnd"/>
      <w:r>
        <w:t xml:space="preserve"> gelişmişti. </w:t>
      </w:r>
      <w:proofErr w:type="gramStart"/>
      <w:r>
        <w:t xml:space="preserve">Emekçilik, sorumluluk, duyarlılık ve canlılık. </w:t>
      </w:r>
      <w:proofErr w:type="gramEnd"/>
      <w:r>
        <w:t xml:space="preserve">Biraz da ideolojik birikim ve tabii biraz da vicdan bir gerillanın gelişmesinin temel kıstaslarıdır. Ve ondan bunlar fazlasıyla vardı. </w:t>
      </w:r>
    </w:p>
    <w:p w:rsidR="00927622" w:rsidRDefault="00927622" w:rsidP="005C645E">
      <w:pPr>
        <w:jc w:val="both"/>
      </w:pPr>
      <w:proofErr w:type="spellStart"/>
      <w:r>
        <w:t>Dilgeş</w:t>
      </w:r>
      <w:proofErr w:type="spellEnd"/>
      <w:r>
        <w:t xml:space="preserve"> yoldaş sonraları merkezi bir eğitimden geçti. Geri olmadığı ama eksik kalan ideolojik örgütsel yetmezliklerini de bu 2006-2007 yılında gördüğü Mazlum Doğan Kadro Okulunda tamamlamış ve artık daha fazla görevler üstlenebilirdi. Nitekim böyle de yapmıştır. En son </w:t>
      </w:r>
      <w:proofErr w:type="spellStart"/>
      <w:r>
        <w:t>Zagroslarda</w:t>
      </w:r>
      <w:proofErr w:type="spellEnd"/>
      <w:r>
        <w:t xml:space="preserve"> kalırken Bölük Komutanıdır. Her yerde Bölük Komutanı olunur da </w:t>
      </w:r>
      <w:proofErr w:type="spellStart"/>
      <w:r>
        <w:t>Zagroslarda</w:t>
      </w:r>
      <w:proofErr w:type="spellEnd"/>
      <w:r>
        <w:t xml:space="preserve"> Bölük Komutanı olmak her babayiğidin harcı değildir. Çünkü </w:t>
      </w:r>
      <w:proofErr w:type="spellStart"/>
      <w:r>
        <w:t>Zagroslar</w:t>
      </w:r>
      <w:proofErr w:type="spellEnd"/>
      <w:r>
        <w:t xml:space="preserve"> bir komutan için en zor olan coğrafik alandır. Korkunç güçlü bir iraden olmazsa insan </w:t>
      </w:r>
      <w:proofErr w:type="spellStart"/>
      <w:r>
        <w:t>Zagroslarda</w:t>
      </w:r>
      <w:proofErr w:type="spellEnd"/>
      <w:r>
        <w:t xml:space="preserve"> zorlanır ve belki de gerilla deyimiyle “dikiş tutturamaz.” Ancak o </w:t>
      </w:r>
      <w:proofErr w:type="spellStart"/>
      <w:r>
        <w:t>Zagroslarda</w:t>
      </w:r>
      <w:proofErr w:type="spellEnd"/>
      <w:r>
        <w:t xml:space="preserve"> bir Bölük Komutanı olarak iyi dikiş tutturmuştur. Alanın en seçkin komutanlarından olan biri olarak kendi savaşçılarına umut ve moral kaynağı olmuş. Herkesin çekim merkezi olmuştur. </w:t>
      </w:r>
    </w:p>
    <w:p w:rsidR="00927622" w:rsidRDefault="00927622" w:rsidP="005C645E">
      <w:pPr>
        <w:jc w:val="both"/>
      </w:pPr>
      <w:r>
        <w:t xml:space="preserve">Bu durumu görmek için </w:t>
      </w:r>
      <w:proofErr w:type="spellStart"/>
      <w:r>
        <w:t>Zagros’ta</w:t>
      </w:r>
      <w:proofErr w:type="spellEnd"/>
      <w:r>
        <w:t xml:space="preserve"> onun bir savaşçısının dilinde gelenleri buraya almalıyız: </w:t>
      </w:r>
    </w:p>
    <w:p w:rsidR="00927622" w:rsidRDefault="00927622" w:rsidP="005C645E">
      <w:pPr>
        <w:jc w:val="both"/>
      </w:pPr>
      <w:r>
        <w:t xml:space="preserve">“2008 yılının sonbaharında </w:t>
      </w:r>
      <w:proofErr w:type="spellStart"/>
      <w:r>
        <w:t>Dilgeş</w:t>
      </w:r>
      <w:proofErr w:type="spellEnd"/>
      <w:r>
        <w:t xml:space="preserve"> arkadaşla tanışmıştım. </w:t>
      </w:r>
      <w:proofErr w:type="spellStart"/>
      <w:r>
        <w:t>Dilgeş</w:t>
      </w:r>
      <w:proofErr w:type="spellEnd"/>
      <w:r>
        <w:t xml:space="preserve"> arkadaşın temel özelliklerinden biri, bir yere geldiğinde varlığını belli olurdu, onun geldiğini herkes hissederdi. Çok alçak gönüllü bir kişiliğe sahipti. Örgüsel ve ideolojik olarak kendisini bayağı bir geliştirmişti. Bununla birlikte askeri olarak da kendisini geliştiriyor ve bu gelişimini arkadaşlarıyla paylaşıyordu. Önderlikten, örgütten ne almışsa, bir söz, bir kelime olsun, bunların hepsini mücadelenin ve halkın kurtuluşu için kullanmayı esas almıştı. Birçok yönleriyle </w:t>
      </w:r>
      <w:proofErr w:type="spellStart"/>
      <w:r>
        <w:t>Dilgeş</w:t>
      </w:r>
      <w:proofErr w:type="spellEnd"/>
      <w:r>
        <w:t xml:space="preserve"> yoldaş bize örnekti. Konuşmasından, oturuşundan arkadaşlarla ilişkilerine kadar her yönüyle örnek bir arkadaştı. </w:t>
      </w:r>
    </w:p>
    <w:p w:rsidR="00927622" w:rsidRDefault="00927622" w:rsidP="005C645E">
      <w:pPr>
        <w:jc w:val="both"/>
      </w:pPr>
      <w:r>
        <w:t xml:space="preserve">Hani bazen derler ya </w:t>
      </w:r>
      <w:r w:rsidRPr="00766199">
        <w:rPr>
          <w:b/>
          <w:bCs/>
        </w:rPr>
        <w:t xml:space="preserve">“Eski </w:t>
      </w:r>
      <w:proofErr w:type="spellStart"/>
      <w:r w:rsidRPr="00766199">
        <w:rPr>
          <w:b/>
          <w:bCs/>
        </w:rPr>
        <w:t>Apocular</w:t>
      </w:r>
      <w:proofErr w:type="spellEnd"/>
      <w:r w:rsidRPr="00766199">
        <w:rPr>
          <w:b/>
          <w:bCs/>
        </w:rPr>
        <w:t xml:space="preserve"> oturuş kalkışından belli olur”</w:t>
      </w:r>
      <w:r>
        <w:t xml:space="preserve"> diye, </w:t>
      </w:r>
      <w:proofErr w:type="spellStart"/>
      <w:r>
        <w:t>Dilgeş</w:t>
      </w:r>
      <w:proofErr w:type="spellEnd"/>
      <w:r>
        <w:t xml:space="preserve"> arkadaş da öyle bir kişiliğe sahipti. </w:t>
      </w:r>
    </w:p>
    <w:p w:rsidR="00927622" w:rsidRDefault="00927622" w:rsidP="005C645E">
      <w:pPr>
        <w:jc w:val="both"/>
      </w:pPr>
      <w:r w:rsidRPr="00766199">
        <w:rPr>
          <w:b/>
          <w:bCs/>
        </w:rPr>
        <w:t>Ne derse onu yapardı</w:t>
      </w:r>
      <w:r>
        <w:t xml:space="preserve">, böyle bir PKK cevheri de kendisinde vardı. Sözle pratik onun kişiliğinde çelişki yaratmaz ve birbirini asla ama asla ters düşmezdi. </w:t>
      </w:r>
    </w:p>
    <w:p w:rsidR="00927622" w:rsidRDefault="00927622" w:rsidP="005C645E">
      <w:pPr>
        <w:jc w:val="both"/>
      </w:pPr>
      <w:proofErr w:type="spellStart"/>
      <w:r>
        <w:t>Dilgeş</w:t>
      </w:r>
      <w:proofErr w:type="spellEnd"/>
      <w:r>
        <w:t xml:space="preserve"> arkadaşın, Herki alanına düzenlemesi yapılmıştı. Biz o zaman birlikte </w:t>
      </w:r>
      <w:proofErr w:type="spellStart"/>
      <w:r>
        <w:t>Mam</w:t>
      </w:r>
      <w:proofErr w:type="spellEnd"/>
      <w:r>
        <w:t xml:space="preserve"> </w:t>
      </w:r>
      <w:proofErr w:type="spellStart"/>
      <w:r>
        <w:t>Reşo'daydık</w:t>
      </w:r>
      <w:proofErr w:type="spellEnd"/>
      <w:r>
        <w:t xml:space="preserve">. </w:t>
      </w:r>
      <w:proofErr w:type="spellStart"/>
      <w:r>
        <w:t>Dilgeş</w:t>
      </w:r>
      <w:proofErr w:type="spellEnd"/>
      <w:r>
        <w:t xml:space="preserve"> arkadaş bölük komutanımızdı. Onun düzenlemesi olduğu zaman Dördüncü Stratejik Hamle Süreci başlatılmıştı. B sürece gönüllü katılan biri olarak tüm hareketlerinde bu görülüyordu. Coşkuluydu. Moralliydi. Canlıydı. Ve gözleri yine gülüyordu. Ve biz </w:t>
      </w:r>
      <w:proofErr w:type="spellStart"/>
      <w:r>
        <w:t>Dilgeş</w:t>
      </w:r>
      <w:proofErr w:type="spellEnd"/>
      <w:r>
        <w:t xml:space="preserve"> yoldaşın düşmana karşı müthiş bir kavgaya girişeceğini biliyorduk. Çünkü o öyle bir arkadaştı. Ve </w:t>
      </w:r>
      <w:proofErr w:type="spellStart"/>
      <w:r>
        <w:t>Dilgeş</w:t>
      </w:r>
      <w:proofErr w:type="spellEnd"/>
      <w:r>
        <w:t xml:space="preserve"> yoldaşın artık tümden alanımızda gideceğini anlamıştık. Ve bir yerlerde eylemlerin olduğunu da anlamıştık. Bu güveni bizde yaratan </w:t>
      </w:r>
      <w:proofErr w:type="spellStart"/>
      <w:r>
        <w:t>Dilgeş</w:t>
      </w:r>
      <w:proofErr w:type="spellEnd"/>
      <w:r>
        <w:t xml:space="preserve"> yoldaşın duruşuydu. Ve bu duruş bizi çok önceleri etkileyen bir duruştu. </w:t>
      </w:r>
    </w:p>
    <w:p w:rsidR="00927622" w:rsidRDefault="00927622" w:rsidP="005C645E">
      <w:pPr>
        <w:jc w:val="both"/>
        <w:rPr>
          <w:b/>
          <w:bCs/>
        </w:rPr>
      </w:pPr>
      <w:r w:rsidRPr="00766199">
        <w:rPr>
          <w:b/>
          <w:bCs/>
        </w:rPr>
        <w:t>Hep güler yüzlüydü.</w:t>
      </w:r>
      <w:r>
        <w:rPr>
          <w:b/>
          <w:bCs/>
        </w:rPr>
        <w:t xml:space="preserve"> </w:t>
      </w:r>
      <w:r w:rsidRPr="00B42257">
        <w:t>Gözlerinin içi gülerdi. Öyle ki bir gün onun moralsiz olduğunu, gözlerinin içlerinin gülmediğini bırak görmeyi düşünmemiz bile olmamıştır.</w:t>
      </w:r>
      <w:r>
        <w:rPr>
          <w:b/>
          <w:bCs/>
        </w:rPr>
        <w:t xml:space="preserve">“ </w:t>
      </w:r>
    </w:p>
    <w:p w:rsidR="00927622" w:rsidRPr="00F50AA1" w:rsidRDefault="00927622" w:rsidP="005C645E">
      <w:pPr>
        <w:jc w:val="both"/>
      </w:pPr>
      <w:r w:rsidRPr="00F50AA1">
        <w:t xml:space="preserve">Dediğimiz gibi </w:t>
      </w:r>
      <w:proofErr w:type="spellStart"/>
      <w:r w:rsidRPr="00F50AA1">
        <w:t>Dilgeş</w:t>
      </w:r>
      <w:proofErr w:type="spellEnd"/>
      <w:r w:rsidRPr="00F50AA1">
        <w:t xml:space="preserve"> yoldaş nereye gitmiş olursa olsun her zaman insanların yüreğinin tam ortasında mutlaka bir iz bırakırdı. Ve çoğu zaman bu iz sökülmeyecek olan bir iz olurdu. </w:t>
      </w:r>
    </w:p>
    <w:p w:rsidR="00927622" w:rsidRDefault="00927622" w:rsidP="005C645E">
      <w:pPr>
        <w:jc w:val="both"/>
      </w:pPr>
      <w:proofErr w:type="spellStart"/>
      <w:r>
        <w:t>Dilgeş</w:t>
      </w:r>
      <w:proofErr w:type="spellEnd"/>
      <w:r>
        <w:t xml:space="preserve"> yoldaş Herki alanına gittikten sonra </w:t>
      </w:r>
      <w:proofErr w:type="spellStart"/>
      <w:r>
        <w:t>Bedewe</w:t>
      </w:r>
      <w:proofErr w:type="spellEnd"/>
      <w:r>
        <w:t xml:space="preserve"> eylemi yapılmıştı. 5 Temmuz 2012 günüydü. Eylem müthiş bir başarıyla gerçekleşmiş. Birçok silah ve düşman tekniğine el konulmuştu. Saldırı yani baskın çok başarılı geçmişti. Tepe süpürülmüştü. Düşmeyen mevzii kalmamıştı. Tepe de 4 yoldaş saldırıda şehitler kervanına katılmıştı. </w:t>
      </w:r>
    </w:p>
    <w:p w:rsidR="00927622" w:rsidRDefault="00927622" w:rsidP="005C645E">
      <w:pPr>
        <w:jc w:val="both"/>
      </w:pPr>
      <w:r>
        <w:t xml:space="preserve">Tepe düştükten düşman öncelikli olarak kendi tepesini toplara tutarak kurtulan diğer askerleri kendileri vurmuştu. Geri çekilen arkadaşlar halen anlamadığımız bir şekilde bir yere kadar geliyorlar. Kaldırılan silahları tanzim ediyorlar. </w:t>
      </w:r>
      <w:proofErr w:type="gramStart"/>
      <w:r>
        <w:t>Halbuki</w:t>
      </w:r>
      <w:proofErr w:type="gramEnd"/>
      <w:r>
        <w:t xml:space="preserve"> top atışları var. Hızla küçük guruplar olarak dağılmak gerekir. Beklemek olmaz. Herkesin çekilmesi gerekiyor. Bir </w:t>
      </w:r>
      <w:proofErr w:type="spellStart"/>
      <w:r>
        <w:t>bir</w:t>
      </w:r>
      <w:proofErr w:type="spellEnd"/>
      <w:r>
        <w:t xml:space="preserve">, iki </w:t>
      </w:r>
      <w:proofErr w:type="spellStart"/>
      <w:r>
        <w:t>iki</w:t>
      </w:r>
      <w:proofErr w:type="spellEnd"/>
      <w:r>
        <w:t xml:space="preserve">, üç </w:t>
      </w:r>
      <w:proofErr w:type="spellStart"/>
      <w:r>
        <w:t>üç</w:t>
      </w:r>
      <w:proofErr w:type="spellEnd"/>
      <w:r>
        <w:t xml:space="preserve"> hızla belirlenen yerlere geri çekilmek gerekirken yaralanmış yoldaşlara duygusal yaklaşım, birbirinin yanında ayrılmama duygusu derken arkadaşlar bir ara topluyken düşman top atışları yoğunlaşıyor, muhtemeldir ki küçük cihaz da kullanılmıştır. Ve bu top atışları altında 9 arkadaş daha şehitler kervanına katılıyor. Ve bu saldırıda dünyanın en güzel gülüşüne sahip olan </w:t>
      </w:r>
      <w:proofErr w:type="spellStart"/>
      <w:r>
        <w:t>Dilgeş</w:t>
      </w:r>
      <w:proofErr w:type="spellEnd"/>
      <w:r>
        <w:t xml:space="preserve"> yoldaşta şehitler kervanına katılıyor. </w:t>
      </w:r>
    </w:p>
    <w:p w:rsidR="00927622" w:rsidRDefault="00927622" w:rsidP="005C645E">
      <w:pPr>
        <w:jc w:val="both"/>
      </w:pPr>
      <w:r>
        <w:t xml:space="preserve">Er meydanında şehitler kervanına katılmak gerçekten bize zor gelmiyor. Bize zor gelen düşmanı tarumar etmişken bazı pratik tedbirleri almamak, duygusal yaklaşmak, belki biraz da zafer sarhoşluğu ve tabii ki kanın akmasıyla öğrendiğimiz disiplin kurallarının ihlal edilmesinin yarattığı kayıplar gerçekten bize zor geliyor. </w:t>
      </w:r>
      <w:proofErr w:type="spellStart"/>
      <w:r>
        <w:t>Bedewe</w:t>
      </w:r>
      <w:proofErr w:type="spellEnd"/>
      <w:r>
        <w:t xml:space="preserve"> eylemleri tümden kaldıramayacağımız ve kabul edemeyeceğimiz ve hiçte hak etmediğimiz şahadetler olarak yüreklerimiz dağlamaya devam edecektir. </w:t>
      </w:r>
    </w:p>
    <w:p w:rsidR="00927622" w:rsidRDefault="00927622" w:rsidP="005C645E">
      <w:pPr>
        <w:jc w:val="both"/>
      </w:pPr>
      <w:proofErr w:type="spellStart"/>
      <w:r>
        <w:t>Dilgeş</w:t>
      </w:r>
      <w:proofErr w:type="spellEnd"/>
      <w:r>
        <w:t xml:space="preserve"> yoldaş seni her zaman dolu </w:t>
      </w:r>
      <w:proofErr w:type="spellStart"/>
      <w:r>
        <w:t>dolu</w:t>
      </w:r>
      <w:proofErr w:type="spellEnd"/>
      <w:r>
        <w:t xml:space="preserve"> gülen gözlerinle anacağım. Seni tüm zamanlarda insanlığa yetecek o güzel gülüşün yok mu onunla anacağım. </w:t>
      </w:r>
    </w:p>
    <w:p w:rsidR="00927622" w:rsidRDefault="00927622" w:rsidP="005C645E">
      <w:pPr>
        <w:jc w:val="both"/>
      </w:pPr>
    </w:p>
    <w:sectPr w:rsidR="00927622" w:rsidSect="006D2D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636"/>
    <w:rsid w:val="00065636"/>
    <w:rsid w:val="00114FB5"/>
    <w:rsid w:val="001B424B"/>
    <w:rsid w:val="00211DD3"/>
    <w:rsid w:val="00270D91"/>
    <w:rsid w:val="00334D1F"/>
    <w:rsid w:val="003441B6"/>
    <w:rsid w:val="003639EA"/>
    <w:rsid w:val="00390DCC"/>
    <w:rsid w:val="00487982"/>
    <w:rsid w:val="004B3C83"/>
    <w:rsid w:val="005C645E"/>
    <w:rsid w:val="00631663"/>
    <w:rsid w:val="006C25F2"/>
    <w:rsid w:val="006D2D7F"/>
    <w:rsid w:val="00703EBB"/>
    <w:rsid w:val="00766199"/>
    <w:rsid w:val="00906A5A"/>
    <w:rsid w:val="00927622"/>
    <w:rsid w:val="00964926"/>
    <w:rsid w:val="00B42257"/>
    <w:rsid w:val="00C26DEE"/>
    <w:rsid w:val="00CA3521"/>
    <w:rsid w:val="00E01A11"/>
    <w:rsid w:val="00F50AA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7F"/>
    <w:pPr>
      <w:spacing w:after="200" w:line="276" w:lineRule="auto"/>
    </w:pPr>
    <w:rPr>
      <w:rFonts w:cs="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270D91"/>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1415</Words>
  <Characters>8069</Characters>
  <Application>Microsoft Office Word</Application>
  <DocSecurity>0</DocSecurity>
  <Lines>67</Lines>
  <Paragraphs>18</Paragraphs>
  <ScaleCrop>false</ScaleCrop>
  <Company>Sirket Adi</Company>
  <LinksUpToDate>false</LinksUpToDate>
  <CharactersWithSpaces>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HPG</cp:lastModifiedBy>
  <cp:revision>12</cp:revision>
  <dcterms:created xsi:type="dcterms:W3CDTF">2011-12-27T18:21:00Z</dcterms:created>
  <dcterms:modified xsi:type="dcterms:W3CDTF">2012-04-16T17:08:00Z</dcterms:modified>
</cp:coreProperties>
</file>